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标一览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E0Y2Q0OGVhYzJkNzJmM2QxNTg3OTMwYjhmYWIifQ=="/>
  </w:docVars>
  <w:rsids>
    <w:rsidRoot w:val="42BE705C"/>
    <w:rsid w:val="42B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2022-07-01T10:30:00Z</dcterms:created>
  <dc:creator>余生</dc:creator>
  <cp:lastModifiedBy>余生</cp:lastModifiedBy>
  <dcterms:modified xsi:type="dcterms:W3CDTF">2022-07-01T10:30:48Z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25A933EC2CF2491C993C3E64669A83FB</vt:lpwstr>
  </property>
</Properties>
</file>